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2B7E5" w14:textId="77777777" w:rsidR="00205BEF" w:rsidRDefault="00205BEF" w:rsidP="00205BEF">
      <w:pPr>
        <w:rPr>
          <w:noProof/>
          <w:sz w:val="16"/>
          <w:szCs w:val="16"/>
        </w:rPr>
      </w:pPr>
      <w:r w:rsidRPr="00B86A63">
        <w:rPr>
          <w:noProof/>
          <w:sz w:val="16"/>
          <w:szCs w:val="16"/>
        </w:rPr>
        <w:drawing>
          <wp:inline distT="0" distB="0" distL="0" distR="0" wp14:anchorId="76B8CF0E" wp14:editId="2AEC4D90">
            <wp:extent cx="1533525" cy="5619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5B5C4" w14:textId="77777777" w:rsidR="00414ED1" w:rsidRDefault="00414ED1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8AF76C" w14:textId="77777777" w:rsidR="00414ED1" w:rsidRDefault="00414ED1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042AE33" w14:textId="77777777" w:rsidR="00414ED1" w:rsidRDefault="00414ED1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9218457" w14:textId="77777777" w:rsidR="004C35E3" w:rsidRDefault="004C35E3" w:rsidP="00205BE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5DEBEB8" w14:textId="77777777" w:rsidR="004C35E3" w:rsidRDefault="004C35E3" w:rsidP="005359A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D477B22" w14:textId="77777777" w:rsidR="00EA7C1D" w:rsidRPr="00EA7C1D" w:rsidRDefault="00EA7C1D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Telki község Polgármesterének</w:t>
      </w:r>
    </w:p>
    <w:p w14:paraId="7A4B8EAE" w14:textId="77777777" w:rsidR="00EA7C1D" w:rsidRPr="00EA7C1D" w:rsidRDefault="00205BEF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10/</w:t>
      </w:r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2020.</w:t>
      </w:r>
      <w:proofErr w:type="gramStart"/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 IV</w:t>
      </w:r>
      <w:proofErr w:type="gramEnd"/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BB1C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06.</w:t>
      </w:r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számú </w:t>
      </w:r>
    </w:p>
    <w:p w14:paraId="3FADA66B" w14:textId="77777777" w:rsidR="00EA7C1D" w:rsidRDefault="00EA7C1D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Polgármesteri határozata</w:t>
      </w:r>
    </w:p>
    <w:p w14:paraId="03D61E6E" w14:textId="77777777" w:rsidR="004C35E3" w:rsidRDefault="004C35E3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85A2758" w14:textId="77777777" w:rsidR="00280564" w:rsidRDefault="00280564" w:rsidP="002805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önkormányzat tulajdonában lévő</w:t>
      </w:r>
    </w:p>
    <w:p w14:paraId="45A43C73" w14:textId="77777777" w:rsidR="00280564" w:rsidRDefault="00280564" w:rsidP="002805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Telki, Zápor u. 7/B. szám alatti lakás közérdekű bérlakás bérleti jogáról.</w:t>
      </w:r>
    </w:p>
    <w:p w14:paraId="48AFEDAE" w14:textId="77777777" w:rsidR="00EA7C1D" w:rsidRPr="00EA7C1D" w:rsidRDefault="00EA7C1D" w:rsidP="00EA7C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3E0740" w14:textId="77777777" w:rsidR="00EA7C1D" w:rsidRPr="00EA7C1D" w:rsidRDefault="00EA7C1D" w:rsidP="00EA7C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 módosításáról szóló 2011.évi CXXVIII törvény 46.</w:t>
      </w:r>
      <w:proofErr w:type="gramStart"/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>§.(</w:t>
      </w:r>
      <w:proofErr w:type="gramEnd"/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4 ) bekezdésben kapott felhatalmazás alapján Telki község Önkormányzat képviselő-testületének feladat és határkörében eljárva a következő döntés hozom:</w:t>
      </w:r>
    </w:p>
    <w:p w14:paraId="06A8F054" w14:textId="77777777" w:rsidR="00EA7C1D" w:rsidRDefault="00EA7C1D" w:rsidP="00EA7C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188456" w14:textId="77777777" w:rsidR="00280564" w:rsidRDefault="00280564" w:rsidP="00280564">
      <w:pPr>
        <w:jc w:val="both"/>
        <w:rPr>
          <w:rFonts w:ascii="Times New Roman" w:hAnsi="Times New Roman"/>
          <w:b/>
          <w:sz w:val="24"/>
          <w:szCs w:val="24"/>
        </w:rPr>
      </w:pPr>
    </w:p>
    <w:p w14:paraId="39998519" w14:textId="77777777" w:rsidR="00280564" w:rsidRPr="00280564" w:rsidRDefault="00280564" w:rsidP="00280564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 w:rsidRPr="00280564">
        <w:rPr>
          <w:rFonts w:ascii="Times New Roman" w:hAnsi="Times New Roman"/>
          <w:b/>
          <w:bCs/>
          <w:i/>
          <w:iCs/>
          <w:sz w:val="24"/>
          <w:szCs w:val="24"/>
        </w:rPr>
        <w:t xml:space="preserve"> Telki Zápor u. 7/B. szám alatti önkormányzati tulajdonú közérdekű bérlakás </w:t>
      </w:r>
      <w:proofErr w:type="spellStart"/>
      <w:r w:rsidRPr="00280564">
        <w:rPr>
          <w:rFonts w:ascii="Times New Roman" w:hAnsi="Times New Roman"/>
          <w:b/>
          <w:bCs/>
          <w:i/>
          <w:iCs/>
          <w:sz w:val="24"/>
          <w:szCs w:val="24"/>
        </w:rPr>
        <w:t>bérlőjéül</w:t>
      </w:r>
      <w:proofErr w:type="spellEnd"/>
      <w:r w:rsidRPr="00280564">
        <w:rPr>
          <w:rFonts w:ascii="Times New Roman" w:hAnsi="Times New Roman"/>
          <w:b/>
          <w:bCs/>
          <w:i/>
          <w:iCs/>
          <w:sz w:val="24"/>
          <w:szCs w:val="24"/>
        </w:rPr>
        <w:t xml:space="preserve"> Kiss Olga köztisztviselőt határozott időre, Telki Polgármesteri Hivatalnál fennálló köztisztviselői jogviszonya időtartamáig, de maximum </w:t>
      </w:r>
      <w:r w:rsidR="00205BEF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Pr="00280564">
        <w:rPr>
          <w:rFonts w:ascii="Times New Roman" w:hAnsi="Times New Roman"/>
          <w:b/>
          <w:bCs/>
          <w:i/>
          <w:iCs/>
          <w:sz w:val="24"/>
          <w:szCs w:val="24"/>
        </w:rPr>
        <w:t xml:space="preserve"> év határozott időre terjedő időszakra kijelöl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öm</w:t>
      </w:r>
      <w:r w:rsidRPr="00280564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5193F037" w14:textId="77777777" w:rsidR="00280564" w:rsidRPr="00280564" w:rsidRDefault="00280564" w:rsidP="00280564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373498B" w14:textId="77777777" w:rsidR="00280564" w:rsidRPr="00280564" w:rsidRDefault="00280564" w:rsidP="00280564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80564">
        <w:rPr>
          <w:rFonts w:ascii="Times New Roman" w:hAnsi="Times New Roman"/>
          <w:b/>
          <w:bCs/>
          <w:i/>
          <w:i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kérelmezővel a</w:t>
      </w:r>
      <w:r w:rsidRPr="00280564">
        <w:rPr>
          <w:rFonts w:ascii="Times New Roman" w:hAnsi="Times New Roman"/>
          <w:b/>
          <w:bCs/>
          <w:i/>
          <w:iCs/>
          <w:sz w:val="24"/>
          <w:szCs w:val="24"/>
        </w:rPr>
        <w:t xml:space="preserve"> bérleti szerződés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</w:t>
      </w:r>
      <w:r w:rsidRPr="00280564">
        <w:rPr>
          <w:rFonts w:ascii="Times New Roman" w:hAnsi="Times New Roman"/>
          <w:b/>
          <w:bCs/>
          <w:i/>
          <w:iCs/>
          <w:sz w:val="24"/>
          <w:szCs w:val="24"/>
        </w:rPr>
        <w:t xml:space="preserve"> aláír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om</w:t>
      </w:r>
      <w:r w:rsidRPr="00280564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</w:p>
    <w:p w14:paraId="68D931FC" w14:textId="77777777" w:rsidR="004C35E3" w:rsidRDefault="004C35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5F7E3D" w14:textId="77777777" w:rsidR="00280564" w:rsidRPr="00280564" w:rsidRDefault="00280564" w:rsidP="00280564">
      <w:pPr>
        <w:jc w:val="both"/>
        <w:rPr>
          <w:rFonts w:ascii="Times New Roman" w:hAnsi="Times New Roman"/>
          <w:b/>
          <w:i/>
          <w:iCs/>
          <w:sz w:val="24"/>
          <w:szCs w:val="24"/>
        </w:rPr>
      </w:pPr>
      <w:proofErr w:type="gramStart"/>
      <w:r w:rsidRPr="00280564">
        <w:rPr>
          <w:rFonts w:ascii="Times New Roman" w:hAnsi="Times New Roman"/>
          <w:b/>
          <w:i/>
          <w:iCs/>
          <w:sz w:val="24"/>
          <w:szCs w:val="24"/>
        </w:rPr>
        <w:t xml:space="preserve">Felelős:   </w:t>
      </w:r>
      <w:proofErr w:type="gramEnd"/>
      <w:r w:rsidRPr="00280564">
        <w:rPr>
          <w:rFonts w:ascii="Times New Roman" w:hAnsi="Times New Roman"/>
          <w:b/>
          <w:i/>
          <w:iCs/>
          <w:sz w:val="24"/>
          <w:szCs w:val="24"/>
        </w:rPr>
        <w:t xml:space="preserve">            Polgármester</w:t>
      </w:r>
    </w:p>
    <w:p w14:paraId="3D7AE75E" w14:textId="77777777" w:rsidR="00280564" w:rsidRPr="00280564" w:rsidRDefault="00280564" w:rsidP="00280564">
      <w:pPr>
        <w:jc w:val="both"/>
        <w:rPr>
          <w:rFonts w:ascii="Times New Roman" w:hAnsi="Times New Roman"/>
          <w:b/>
          <w:i/>
          <w:iCs/>
          <w:sz w:val="24"/>
          <w:szCs w:val="24"/>
        </w:rPr>
      </w:pPr>
      <w:proofErr w:type="gramStart"/>
      <w:r w:rsidRPr="00280564">
        <w:rPr>
          <w:rFonts w:ascii="Times New Roman" w:hAnsi="Times New Roman"/>
          <w:b/>
          <w:i/>
          <w:iCs/>
          <w:sz w:val="24"/>
          <w:szCs w:val="24"/>
        </w:rPr>
        <w:t xml:space="preserve">Határidő:   </w:t>
      </w:r>
      <w:proofErr w:type="gramEnd"/>
      <w:r w:rsidRPr="00280564">
        <w:rPr>
          <w:rFonts w:ascii="Times New Roman" w:hAnsi="Times New Roman"/>
          <w:b/>
          <w:i/>
          <w:iCs/>
          <w:sz w:val="24"/>
          <w:szCs w:val="24"/>
        </w:rPr>
        <w:t xml:space="preserve">        azonnal</w:t>
      </w:r>
    </w:p>
    <w:p w14:paraId="2F0AC8B5" w14:textId="77777777" w:rsidR="004C35E3" w:rsidRDefault="004C35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C28D23" w14:textId="77777777" w:rsidR="00EA7C1D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Telki, 2020. április </w:t>
      </w:r>
      <w:r w:rsidR="004C35E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1AD5933" w14:textId="77777777" w:rsidR="00414ED1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43B910" w14:textId="77777777" w:rsidR="00414ED1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Deltai Károly</w:t>
      </w:r>
    </w:p>
    <w:p w14:paraId="2B1F9C38" w14:textId="77777777" w:rsidR="00414ED1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polgármester</w:t>
      </w:r>
    </w:p>
    <w:sectPr w:rsidR="00414ED1" w:rsidRPr="0041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1D"/>
    <w:rsid w:val="00064210"/>
    <w:rsid w:val="000F0483"/>
    <w:rsid w:val="00205BEF"/>
    <w:rsid w:val="00280564"/>
    <w:rsid w:val="00414ED1"/>
    <w:rsid w:val="004C35E3"/>
    <w:rsid w:val="005359A6"/>
    <w:rsid w:val="00A3457A"/>
    <w:rsid w:val="00BB1C9B"/>
    <w:rsid w:val="00EA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1D1E"/>
  <w15:chartTrackingRefBased/>
  <w15:docId w15:val="{803FBA74-7E22-4734-9364-EE47E65B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7C1D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A7C1D"/>
    <w:pPr>
      <w:spacing w:before="100" w:beforeAutospacing="1" w:after="100" w:afterAutospacing="1"/>
    </w:pPr>
    <w:rPr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4C35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C3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5BE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2020-04-07T12:58:00Z</cp:lastPrinted>
  <dcterms:created xsi:type="dcterms:W3CDTF">2020-08-17T09:13:00Z</dcterms:created>
  <dcterms:modified xsi:type="dcterms:W3CDTF">2020-08-17T09:13:00Z</dcterms:modified>
</cp:coreProperties>
</file>